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56E" w:rsidRDefault="005A1B36" w:rsidP="00B541CC">
      <w:pPr>
        <w:jc w:val="both"/>
        <w:rPr>
          <w:rFonts w:ascii="Bookman Old Style" w:hAnsi="Bookman Old Style" w:cs="Calibri"/>
          <w:color w:val="282525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Bookman Old Style" w:hAnsi="Bookman Old Style" w:cs="Calibri"/>
          <w:noProof/>
          <w:color w:val="282525"/>
          <w:sz w:val="26"/>
          <w:szCs w:val="26"/>
          <w:shd w:val="clear" w:color="auto" w:fill="FFFFFF"/>
        </w:rPr>
        <w:drawing>
          <wp:inline distT="0" distB="0" distL="0" distR="0">
            <wp:extent cx="5943600" cy="4982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IPE for a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197" w:rsidRDefault="00E71197" w:rsidP="00B541CC">
      <w:pPr>
        <w:jc w:val="both"/>
        <w:rPr>
          <w:rFonts w:ascii="Bookman Old Style" w:hAnsi="Bookman Old Style" w:cs="Calibri"/>
          <w:color w:val="282525"/>
          <w:sz w:val="26"/>
          <w:szCs w:val="26"/>
          <w:shd w:val="clear" w:color="auto" w:fill="FFFFFF"/>
        </w:rPr>
      </w:pPr>
    </w:p>
    <w:p w:rsidR="005A1B36" w:rsidRPr="0013699F" w:rsidRDefault="005A1B36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Hello Everyone,</w:t>
      </w:r>
    </w:p>
    <w:p w:rsidR="00290EFF" w:rsidRPr="0013699F" w:rsidRDefault="005A1B36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b/>
          <w:color w:val="C00000"/>
          <w:sz w:val="26"/>
          <w:szCs w:val="26"/>
          <w:shd w:val="clear" w:color="auto" w:fill="FFFFFF"/>
        </w:rPr>
        <w:t>“RECIPE FOR A GOOD LIFE”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quite interesting title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, right?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</w:t>
      </w:r>
    </w:p>
    <w:p w:rsidR="005A1B36" w:rsidRPr="0013699F" w:rsidRDefault="005A1B36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Don’t worry thi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s article is not about any food. 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This article is about small things or acts everyone should do in order to have a better or you can say quality life. Everyone have same 24 hours in a day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, but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some spend it like they are there is no greater suffering than living it whereas some spend it like it’s the best day of their life.</w:t>
      </w:r>
      <w:r w:rsidR="00451614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</w:t>
      </w:r>
    </w:p>
    <w:p w:rsidR="00290EFF" w:rsidRPr="0013699F" w:rsidRDefault="005A1B36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The perception we have 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of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things that happen to 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is different for each of us. It’s like looking at half-filled glass of water; some people will say it’s “Half-filled” while some people will say it’s “Half-empty” and some may say “Let’s</w:t>
      </w:r>
      <w:r w:rsidR="00E71197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just drink the water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 and end the argument</w:t>
      </w:r>
      <w:r w:rsidR="00E71197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”</w:t>
      </w:r>
      <w:r w:rsidR="00290EFF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. </w:t>
      </w:r>
    </w:p>
    <w:p w:rsidR="00E71197" w:rsidRPr="0013699F" w:rsidRDefault="00E71197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lastRenderedPageBreak/>
        <w:t xml:space="preserve">Below is short </w:t>
      </w:r>
      <w:r w:rsidR="00451614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list of tips that can help us all on the road to a happier, healthier and better life. Including them in your everyday activities wil</w:t>
      </w:r>
      <w:r w:rsidR="003B3531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l surely enhance and improve you and quality of your life. </w:t>
      </w: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Some of them are easy to do, some can be done only with well-founded commitment towards improvement of yourself.</w:t>
      </w:r>
    </w:p>
    <w:p w:rsidR="0058488F" w:rsidRPr="0013699F" w:rsidRDefault="003B3531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Here we go then:</w:t>
      </w:r>
    </w:p>
    <w:p w:rsidR="0013699F" w:rsidRPr="0013699F" w:rsidRDefault="0013699F" w:rsidP="0013699F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Read books.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Always k</w:t>
      </w: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eep a Journal/Diary.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 xml:space="preserve">Always plan or </w:t>
      </w: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s</w:t>
      </w: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chedule your week.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Note down 5 highest priorities of your life.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Have a vision for your life. Write it down and read it daily.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Have a set of values and live by them.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Be passionate.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Always talk with love.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Be the best person you know.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Always make good first Impressions.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Be a great teammate.</w:t>
      </w:r>
    </w:p>
    <w:p w:rsidR="0058488F" w:rsidRPr="0013699F" w:rsidRDefault="0058488F" w:rsidP="0058488F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Stop comparing yourself with others.</w:t>
      </w:r>
    </w:p>
    <w:p w:rsidR="0058488F" w:rsidRPr="0013699F" w:rsidRDefault="0058488F" w:rsidP="0058488F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Learn how to say no without guilt.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 xml:space="preserve">Exercise daily. 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Always Smile at Children.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Wake up early.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Keep a hobby.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Say sorry for own mistakes.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Thank everyone who’ve helped you in any way.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Make friends and be honest with them.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Don’t rely too much on others.</w:t>
      </w:r>
    </w:p>
    <w:p w:rsidR="003B3531" w:rsidRPr="0013699F" w:rsidRDefault="003B3531" w:rsidP="003B3531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Remember people’s name.</w:t>
      </w:r>
    </w:p>
    <w:p w:rsidR="0058488F" w:rsidRPr="0013699F" w:rsidRDefault="0058488F" w:rsidP="0058488F">
      <w:pPr>
        <w:pStyle w:val="ListParagraph"/>
        <w:numPr>
          <w:ilvl w:val="0"/>
          <w:numId w:val="3"/>
        </w:numPr>
        <w:jc w:val="both"/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</w:pPr>
      <w:r w:rsidRPr="0013699F">
        <w:rPr>
          <w:rFonts w:ascii="Eras Demi ITC" w:hAnsi="Eras Demi ITC" w:cs="Calibri"/>
          <w:color w:val="2E74B5" w:themeColor="accent1" w:themeShade="BF"/>
          <w:sz w:val="26"/>
          <w:szCs w:val="26"/>
          <w:shd w:val="clear" w:color="auto" w:fill="FFFFFF"/>
        </w:rPr>
        <w:t>Do all of the above in some sort of order on a regular basis.</w:t>
      </w:r>
    </w:p>
    <w:p w:rsidR="0013699F" w:rsidRDefault="0013699F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</w:p>
    <w:p w:rsidR="00A50642" w:rsidRDefault="00E71197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  <w:r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 xml:space="preserve">I hope you find it interesting and quite </w:t>
      </w:r>
      <w:r w:rsidR="00A50642" w:rsidRPr="0013699F"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  <w:t>useful. Do try it. This is just a short list you can add many others that you feel are as good as these.</w:t>
      </w:r>
    </w:p>
    <w:p w:rsidR="0013699F" w:rsidRPr="0013699F" w:rsidRDefault="0013699F" w:rsidP="0013699F">
      <w:pPr>
        <w:jc w:val="both"/>
        <w:rPr>
          <w:rFonts w:ascii="Bookman Old Style" w:hAnsi="Bookman Old Style" w:cs="Calibri"/>
          <w:color w:val="2E74B5" w:themeColor="accent1" w:themeShade="BF"/>
          <w:sz w:val="26"/>
          <w:szCs w:val="26"/>
          <w:shd w:val="clear" w:color="auto" w:fill="FFFFFF"/>
        </w:rPr>
      </w:pPr>
      <w:r>
        <w:rPr>
          <w:rFonts w:ascii="Bookman Old Style" w:hAnsi="Bookman Old Style" w:cs="Calibri"/>
          <w:color w:val="2E74B5" w:themeColor="accent1" w:themeShade="BF"/>
          <w:sz w:val="26"/>
          <w:szCs w:val="26"/>
          <w:shd w:val="clear" w:color="auto" w:fill="FFFFFF"/>
        </w:rPr>
        <w:t xml:space="preserve">               </w:t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  <w:r w:rsidRPr="0013699F">
        <w:rPr>
          <w:rFonts w:ascii="Bookman Old Style" w:hAnsi="Bookman Old Style" w:cs="Calibri"/>
          <w:color w:val="262626" w:themeColor="text1" w:themeTint="D9"/>
          <w:sz w:val="26"/>
          <w:szCs w:val="26"/>
          <w:shd w:val="clear" w:color="auto" w:fill="FFFFFF"/>
        </w:rPr>
        <w:sym w:font="Wingdings" w:char="F04A"/>
      </w:r>
    </w:p>
    <w:p w:rsidR="0013699F" w:rsidRPr="0013699F" w:rsidRDefault="0013699F" w:rsidP="00B541CC">
      <w:pPr>
        <w:jc w:val="both"/>
        <w:rPr>
          <w:rFonts w:ascii="Bookman Old Style" w:hAnsi="Bookman Old Style" w:cs="Calibri"/>
          <w:color w:val="C00000"/>
          <w:sz w:val="26"/>
          <w:szCs w:val="26"/>
          <w:shd w:val="clear" w:color="auto" w:fill="FFFFFF"/>
        </w:rPr>
      </w:pPr>
    </w:p>
    <w:sectPr w:rsidR="0013699F" w:rsidRPr="0013699F" w:rsidSect="00BA5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1440" w:left="1440" w:header="720" w:footer="720" w:gutter="0"/>
      <w:pgBorders w:offsetFrom="page">
        <w:top w:val="dashSmallGap" w:sz="4" w:space="24" w:color="2E74B5" w:themeColor="accent1" w:themeShade="BF"/>
        <w:left w:val="dashSmallGap" w:sz="4" w:space="24" w:color="2E74B5" w:themeColor="accent1" w:themeShade="BF"/>
        <w:bottom w:val="dashSmallGap" w:sz="4" w:space="24" w:color="2E74B5" w:themeColor="accent1" w:themeShade="BF"/>
        <w:right w:val="dashSmallGap" w:sz="4" w:space="24" w:color="2E74B5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A0" w:rsidRDefault="00A603A0" w:rsidP="00B6699A">
      <w:pPr>
        <w:spacing w:after="0" w:line="240" w:lineRule="auto"/>
      </w:pPr>
      <w:r>
        <w:separator/>
      </w:r>
    </w:p>
  </w:endnote>
  <w:endnote w:type="continuationSeparator" w:id="0">
    <w:p w:rsidR="00A603A0" w:rsidRDefault="00A603A0" w:rsidP="00B6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99F" w:rsidRDefault="001369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99F" w:rsidRDefault="001369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99F" w:rsidRDefault="00136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A0" w:rsidRDefault="00A603A0" w:rsidP="00B6699A">
      <w:pPr>
        <w:spacing w:after="0" w:line="240" w:lineRule="auto"/>
      </w:pPr>
      <w:r>
        <w:separator/>
      </w:r>
    </w:p>
  </w:footnote>
  <w:footnote w:type="continuationSeparator" w:id="0">
    <w:p w:rsidR="00A603A0" w:rsidRDefault="00A603A0" w:rsidP="00B66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9A" w:rsidRDefault="00A603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191157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#aeaaaa [2414]" stroked="f">
          <v:textpath style="font-family:&quot;Georgia&quot;;font-size:1pt" string="GOOD LIF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9A" w:rsidRDefault="00A603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191158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#aeaaaa [2414]" stroked="f">
          <v:textpath style="font-family:&quot;Georgia&quot;;font-size:1pt" string="GOOD LIF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9A" w:rsidRDefault="00A603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191156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#aeaaaa [2414]" stroked="f">
          <v:textpath style="font-family:&quot;Georgia&quot;;font-size:1pt" string="GOOD LIF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1DF7"/>
    <w:multiLevelType w:val="hybridMultilevel"/>
    <w:tmpl w:val="76703E86"/>
    <w:lvl w:ilvl="0" w:tplc="5BEAA526">
      <w:start w:val="1"/>
      <w:numFmt w:val="bullet"/>
      <w:lvlText w:val="∞"/>
      <w:lvlJc w:val="left"/>
      <w:pPr>
        <w:ind w:left="720" w:hanging="360"/>
      </w:pPr>
      <w:rPr>
        <w:rFonts w:ascii="Bookman Old Style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D4FA1"/>
    <w:multiLevelType w:val="hybridMultilevel"/>
    <w:tmpl w:val="F510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2688F"/>
    <w:multiLevelType w:val="hybridMultilevel"/>
    <w:tmpl w:val="E76E12A0"/>
    <w:lvl w:ilvl="0" w:tplc="415026A4">
      <w:start w:val="1"/>
      <w:numFmt w:val="bullet"/>
      <w:lvlText w:val="∞"/>
      <w:lvlJc w:val="left"/>
      <w:pPr>
        <w:ind w:left="720" w:hanging="360"/>
      </w:pPr>
      <w:rPr>
        <w:rFonts w:ascii="Bookman Old Style" w:hAnsi="Bookman Old Style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KTNrEuSxO8GesuTShiJQ5TGQ2Pu10QWCXZ2QyIGFh2mlgC0vCdhjH8lCgB6vJ+FxYSfw5d9Mkge/3FRHSbLWA==" w:salt="hcpn/uE5aaNjtZAcdmyI8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FB"/>
    <w:rsid w:val="000B1EB3"/>
    <w:rsid w:val="000C029C"/>
    <w:rsid w:val="0013699F"/>
    <w:rsid w:val="001F34E8"/>
    <w:rsid w:val="00290EFF"/>
    <w:rsid w:val="003B3531"/>
    <w:rsid w:val="0040406A"/>
    <w:rsid w:val="00451614"/>
    <w:rsid w:val="0058488F"/>
    <w:rsid w:val="005A1B36"/>
    <w:rsid w:val="005A38B7"/>
    <w:rsid w:val="00626448"/>
    <w:rsid w:val="00646C6F"/>
    <w:rsid w:val="007337EF"/>
    <w:rsid w:val="007B79C9"/>
    <w:rsid w:val="00801E0F"/>
    <w:rsid w:val="008A36C9"/>
    <w:rsid w:val="00992E95"/>
    <w:rsid w:val="009B25E8"/>
    <w:rsid w:val="00A50642"/>
    <w:rsid w:val="00A603A0"/>
    <w:rsid w:val="00A62EF3"/>
    <w:rsid w:val="00AB5B62"/>
    <w:rsid w:val="00B541CC"/>
    <w:rsid w:val="00B6699A"/>
    <w:rsid w:val="00BA556E"/>
    <w:rsid w:val="00CA1037"/>
    <w:rsid w:val="00E71197"/>
    <w:rsid w:val="00E966E4"/>
    <w:rsid w:val="00F21E62"/>
    <w:rsid w:val="00FA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FFB90A"/>
  <w15:chartTrackingRefBased/>
  <w15:docId w15:val="{0F145F19-7C3B-4BBC-BA9C-4D481022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0406A"/>
  </w:style>
  <w:style w:type="character" w:styleId="Emphasis">
    <w:name w:val="Emphasis"/>
    <w:basedOn w:val="DefaultParagraphFont"/>
    <w:uiPriority w:val="20"/>
    <w:qFormat/>
    <w:rsid w:val="0040406A"/>
    <w:rPr>
      <w:i/>
      <w:iCs/>
    </w:rPr>
  </w:style>
  <w:style w:type="paragraph" w:styleId="ListParagraph">
    <w:name w:val="List Paragraph"/>
    <w:basedOn w:val="Normal"/>
    <w:uiPriority w:val="34"/>
    <w:qFormat/>
    <w:rsid w:val="007337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B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99A"/>
  </w:style>
  <w:style w:type="paragraph" w:styleId="Footer">
    <w:name w:val="footer"/>
    <w:basedOn w:val="Normal"/>
    <w:link w:val="FooterChar"/>
    <w:uiPriority w:val="99"/>
    <w:unhideWhenUsed/>
    <w:rsid w:val="00B6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99A"/>
  </w:style>
  <w:style w:type="paragraph" w:styleId="BalloonText">
    <w:name w:val="Balloon Text"/>
    <w:basedOn w:val="Normal"/>
    <w:link w:val="BalloonTextChar"/>
    <w:uiPriority w:val="99"/>
    <w:semiHidden/>
    <w:unhideWhenUsed/>
    <w:rsid w:val="00BA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BF3A01CE-8D0E-4ABE-BF43-AF8BDE30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NAIK</dc:creator>
  <cp:keywords/>
  <dc:description/>
  <cp:lastModifiedBy>SAJJAD NAIK</cp:lastModifiedBy>
  <cp:revision>4</cp:revision>
  <cp:lastPrinted>2017-05-28T14:44:00Z</cp:lastPrinted>
  <dcterms:created xsi:type="dcterms:W3CDTF">2017-05-29T15:51:00Z</dcterms:created>
  <dcterms:modified xsi:type="dcterms:W3CDTF">2017-05-29T15:59:00Z</dcterms:modified>
  <cp:contentStatus/>
</cp:coreProperties>
</file>