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04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708E">
        <w:rPr>
          <w:rFonts w:ascii="Times New Roman" w:hAnsi="Times New Roman" w:cs="Times New Roman"/>
          <w:noProof/>
          <w:sz w:val="24"/>
          <w:szCs w:val="24"/>
        </w:rPr>
        <w:t>“MUST READ FOR EVERY CA STUDENT”</w:t>
      </w:r>
    </w:p>
    <w:p w:rsidR="00853F7E" w:rsidRPr="004F708E" w:rsidRDefault="00853F7E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708E">
        <w:rPr>
          <w:rFonts w:ascii="Times New Roman" w:hAnsi="Times New Roman" w:cs="Times New Roman"/>
          <w:noProof/>
          <w:sz w:val="24"/>
          <w:szCs w:val="24"/>
        </w:rPr>
        <w:t>U Will feel proud after Reading this for being a CA STUDENT..!</w:t>
      </w: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708E">
        <w:rPr>
          <w:rFonts w:ascii="Times New Roman" w:hAnsi="Times New Roman" w:cs="Times New Roman"/>
          <w:noProof/>
          <w:sz w:val="24"/>
          <w:szCs w:val="24"/>
        </w:rPr>
        <w:t>There is always something different in the life of every student</w:t>
      </w:r>
    </w:p>
    <w:p w:rsidR="00DB1004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708E">
        <w:rPr>
          <w:rFonts w:ascii="Times New Roman" w:hAnsi="Times New Roman" w:cs="Times New Roman"/>
          <w:noProof/>
          <w:sz w:val="24"/>
          <w:szCs w:val="24"/>
        </w:rPr>
        <w:t>But most different and unique is the life of CA STUDENT</w:t>
      </w:r>
    </w:p>
    <w:p w:rsidR="00853F7E" w:rsidRPr="004F708E" w:rsidRDefault="00853F7E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Zindgi k 16-17 saal tak hi free rehta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Fir CPT k liye Register hota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Exams mai circles kaale kar k aata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CPT  k Result ka na jaane kitna tension leta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Badi mehnat k baad CPT pass hota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Kaise paas hua ye khud bhi nahi jaanta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Bahut bada teer maara ye samajkar kollar tight karta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Aage kitni badi khaai hai ye khud hi nahi jaanta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CPT k sadak se jab IPCC ki khaai mai utrata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Tax, law, fm, costing naam k magarmacch paata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‘Aray ye mein kaha fas gaya’ aisa ek baar toh sochta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Apna B.com., M. com. Kitna acchha hai aisa bolta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IPCC k liye jab Register hota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20-25 jaade jaade Modules paata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Itna padhne k liye mein kya Rajnikant hu..? aisa puchta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Apna CPT ka law ka module kitna chota aur achha tha ye tab samjta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Ab dariya mai utar hi gaya hai toh tairna toh padega ye jaan jaata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Din mai 9-9, 10-10 ghante class karta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Class k building mai hi dinbhar padaa rehta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Ghar pe kam aur class par jyada rehta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Din bhar thaka  bhaaga jab ghar lot 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Tab ‘kya maine sahi field chuna hai..?’ yahi sochta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Ek group du ya both group du ye decide nahi kar paata hai 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9 ve mahine mai IPCC k exam paata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Rote rote ek ek paper deta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‘aai chya gaavaat’ bol k hall se bahar aata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Result ka intezaar nahi karta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Next attempt ki taiyari mai abhi se lag jaata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Kitna samajdaar hota hai na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Aur fir jab IPCC ka Result paata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Apne …… ya fir dost k jeet ka jashn manaata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‘IPCC karke bahut bada safar paar kiya’ Aisa jab sochta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 xml:space="preserve">‘Abe 3 saal ki narak yaatna </w:t>
      </w:r>
      <w:r w:rsidRPr="00853F7E">
        <w:rPr>
          <w:rFonts w:ascii="Times New Roman" w:hAnsi="Times New Roman" w:cs="Times New Roman"/>
          <w:b/>
          <w:noProof/>
          <w:color w:val="002060"/>
          <w:sz w:val="26"/>
          <w:szCs w:val="26"/>
        </w:rPr>
        <w:t xml:space="preserve">sorry </w:t>
      </w:r>
      <w:r w:rsidRPr="00853F7E">
        <w:rPr>
          <w:rFonts w:ascii="Times New Roman" w:hAnsi="Times New Roman" w:cs="Times New Roman"/>
          <w:noProof/>
          <w:color w:val="002060"/>
          <w:sz w:val="26"/>
          <w:szCs w:val="26"/>
        </w:rPr>
        <w:t xml:space="preserve">Articleship Baaki hai’ ye yad dilaata hai senior student, apne teen-age mai hi officejaane lagta hai </w:t>
      </w:r>
      <w:r w:rsidRPr="00853F7E">
        <w:rPr>
          <w:rFonts w:ascii="Times New Roman" w:hAnsi="Times New Roman" w:cs="Times New Roman"/>
          <w:noProof/>
          <w:sz w:val="26"/>
          <w:szCs w:val="26"/>
        </w:rPr>
        <w:t>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Pehla 1 saal Ticking karne ka maza leta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Seniors aur Boss se jab paresaan hota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Iss office ko chun ne k liye khud kokai baar  kosta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Office+Class+Exams+Graduation+Study jab ek saath karta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Tab rajnikant ko bhi sharma deta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lastRenderedPageBreak/>
        <w:t>3 saal office aur padhai karte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Turant hi CA Student se CA ban jate hai wo Student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Kitni ajeeb hai life of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Kitni garib hai life of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Jab college life jikar maze karte hai baaki student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Tab yaha kitna struggle karte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 xml:space="preserve">Zindgi k 4-5 saal </w:t>
      </w:r>
      <w:r w:rsidRPr="00853F7E">
        <w:rPr>
          <w:rFonts w:ascii="Times New Roman" w:hAnsi="Times New Roman" w:cs="Times New Roman"/>
          <w:noProof/>
          <w:sz w:val="26"/>
          <w:szCs w:val="26"/>
          <w:highlight w:val="yellow"/>
        </w:rPr>
        <w:t>carrier</w:t>
      </w:r>
      <w:r w:rsidRPr="00853F7E">
        <w:rPr>
          <w:rFonts w:ascii="Times New Roman" w:hAnsi="Times New Roman" w:cs="Times New Roman"/>
          <w:noProof/>
          <w:sz w:val="26"/>
          <w:szCs w:val="26"/>
        </w:rPr>
        <w:t xml:space="preserve"> k liye juka dete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Khud k shok baaju mai rakh k kitna ladte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Jawani toh puri gawa dete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Itna kar k na jaane kya paate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Ji nahi…. Bilkul bhi nahi…… kon kehta hai kya paate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Apne ghar samaaj mai izzat paate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Dolat shohrat toh hoti hi hai, auro mai maan sammaan paate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Ghar walo ka naam CA bankar Roshan karte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Ghar walo ko duniya bhar ki khusiya lotaa 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Rishte kaise banaye ye sikhte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Rishte kaise nibhaye ye sikhaate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Apne man sharir par pura kaabu paate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Dedication kya hota hai ye dikhaate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Kam umr  mai hi duniya daari sikh jaate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Baaki students se 5 saal aage rehte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Apne iraado mai bade pakke hote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Apne kartavyo se hamesha bandhe rehte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Kon kehta hai jawani khote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Mai maanta hu ki jawani jine ka sahi tarika sikhaate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Baahar bhale hi apne course ko criticize karte hai “CA STUDENT’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Andar se proud feel karte hai ki mein hu ek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Baahar walo ye sach hai ki auro ki tarah nahi jeete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Magar ye mat samjna ki apni zindgi nahi jeete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Sher jangal mai jeena pasand karte hai na ki ghar mai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Aur kisi sher se kam nahi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4-5 saal mai kitna kuch sikh jaate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Ek saath sab kuch kaise sambhaale ye dikha dete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Muskilo k saamne “Singham” ki tarah khade rehte hai “CA STUDENT”</w:t>
      </w:r>
    </w:p>
    <w:p w:rsidR="00DB1004" w:rsidRPr="00853F7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53F7E">
        <w:rPr>
          <w:rFonts w:ascii="Times New Roman" w:hAnsi="Times New Roman" w:cs="Times New Roman"/>
          <w:noProof/>
          <w:sz w:val="26"/>
          <w:szCs w:val="26"/>
        </w:rPr>
        <w:t>‘Kyon ki jisme hai dum toh fakt “CA STUDENT”</w:t>
      </w: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708E">
        <w:rPr>
          <w:rFonts w:ascii="Times New Roman" w:hAnsi="Times New Roman" w:cs="Times New Roman"/>
          <w:noProof/>
          <w:sz w:val="24"/>
          <w:szCs w:val="24"/>
        </w:rPr>
        <w:t>“ASAFLTA EK CHUNOTI HAI, ISE SWEEKAR KARO,</w:t>
      </w: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708E">
        <w:rPr>
          <w:rFonts w:ascii="Times New Roman" w:hAnsi="Times New Roman" w:cs="Times New Roman"/>
          <w:noProof/>
          <w:sz w:val="24"/>
          <w:szCs w:val="24"/>
        </w:rPr>
        <w:t>KYA KAMI REH GAYI, DEKHO AUR SUDHAAR KARO,</w:t>
      </w: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708E">
        <w:rPr>
          <w:rFonts w:ascii="Times New Roman" w:hAnsi="Times New Roman" w:cs="Times New Roman"/>
          <w:noProof/>
          <w:sz w:val="24"/>
          <w:szCs w:val="24"/>
        </w:rPr>
        <w:t>JAB TAK NA SAFAL HO, NEEND CHAIN KO TYAGO TUM,</w:t>
      </w: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708E">
        <w:rPr>
          <w:rFonts w:ascii="Times New Roman" w:hAnsi="Times New Roman" w:cs="Times New Roman"/>
          <w:noProof/>
          <w:sz w:val="24"/>
          <w:szCs w:val="24"/>
        </w:rPr>
        <w:t>SANGHARSH KA MAIDAAN CHHODKAR MAT BHAGO TUM,</w:t>
      </w: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708E">
        <w:rPr>
          <w:rFonts w:ascii="Times New Roman" w:hAnsi="Times New Roman" w:cs="Times New Roman"/>
          <w:noProof/>
          <w:sz w:val="24"/>
          <w:szCs w:val="24"/>
        </w:rPr>
        <w:t>KUCH KIYE BINA HI JAY JAY KAAR NAHI HOTI,</w:t>
      </w:r>
    </w:p>
    <w:p w:rsidR="00DB1004" w:rsidRPr="004F708E" w:rsidRDefault="00DB1004" w:rsidP="00DB1004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708E">
        <w:rPr>
          <w:rFonts w:ascii="Times New Roman" w:hAnsi="Times New Roman" w:cs="Times New Roman"/>
          <w:noProof/>
          <w:sz w:val="24"/>
          <w:szCs w:val="24"/>
        </w:rPr>
        <w:t>KOSHISH KARNE WALO KI HAAR NAHI HOTI.”</w:t>
      </w:r>
    </w:p>
    <w:p w:rsidR="00B2107F" w:rsidRDefault="00B2107F"/>
    <w:sectPr w:rsidR="00B2107F" w:rsidSect="00853F7E">
      <w:pgSz w:w="12240" w:h="15840"/>
      <w:pgMar w:top="810" w:right="36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B1004"/>
    <w:rsid w:val="001642E5"/>
    <w:rsid w:val="00853F7E"/>
    <w:rsid w:val="009A2133"/>
    <w:rsid w:val="00B2107F"/>
    <w:rsid w:val="00DB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10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 om</dc:creator>
  <cp:lastModifiedBy>hari om</cp:lastModifiedBy>
  <cp:revision>3</cp:revision>
  <dcterms:created xsi:type="dcterms:W3CDTF">2012-02-20T18:37:00Z</dcterms:created>
  <dcterms:modified xsi:type="dcterms:W3CDTF">2012-02-22T17:10:00Z</dcterms:modified>
</cp:coreProperties>
</file>